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A9" w:rsidRDefault="00E326A9" w:rsidP="00E326A9">
      <w:pPr>
        <w:rPr>
          <w:rFonts w:hint="eastAsia"/>
          <w:sz w:val="24"/>
        </w:rPr>
      </w:pPr>
      <w:r>
        <w:rPr>
          <w:rFonts w:ascii="黑体" w:eastAsia="黑体" w:hint="eastAsia"/>
          <w:color w:val="000000"/>
          <w:sz w:val="24"/>
          <w:szCs w:val="28"/>
        </w:rPr>
        <w:t>附件1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</w:p>
    <w:p w:rsidR="00E326A9" w:rsidRDefault="00E326A9" w:rsidP="00E326A9">
      <w:pPr>
        <w:ind w:left="840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申请办理工作卡登记表</w:t>
      </w:r>
    </w:p>
    <w:p w:rsidR="00E326A9" w:rsidRDefault="00E326A9" w:rsidP="00E326A9"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423"/>
        <w:gridCol w:w="1465"/>
        <w:gridCol w:w="297"/>
        <w:gridCol w:w="1169"/>
        <w:gridCol w:w="3222"/>
      </w:tblGrid>
      <w:tr w:rsidR="00E326A9" w:rsidTr="009C7C5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tcBorders>
              <w:bottom w:val="nil"/>
            </w:tcBorders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申请人姓名</w:t>
            </w: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所在单位</w:t>
            </w:r>
          </w:p>
        </w:tc>
        <w:tc>
          <w:tcPr>
            <w:tcW w:w="4391" w:type="dxa"/>
            <w:gridSpan w:val="2"/>
            <w:vAlign w:val="center"/>
          </w:tcPr>
          <w:p w:rsidR="00E326A9" w:rsidRDefault="00E326A9" w:rsidP="009C7C5E"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E326A9" w:rsidTr="009C7C5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00" w:type="dxa"/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326A9" w:rsidRDefault="00E326A9" w:rsidP="009C7C5E">
            <w:pPr>
              <w:ind w:left="360" w:hangingChars="150" w:hanging="360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电话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E326A9" w:rsidTr="00E326A9">
        <w:tblPrEx>
          <w:tblCellMar>
            <w:top w:w="0" w:type="dxa"/>
            <w:bottom w:w="0" w:type="dxa"/>
          </w:tblCellMar>
        </w:tblPrEx>
        <w:trPr>
          <w:cantSplit/>
          <w:trHeight w:val="371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申办人员类别</w:t>
            </w:r>
          </w:p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（单选）</w:t>
            </w:r>
          </w:p>
        </w:tc>
        <w:tc>
          <w:tcPr>
            <w:tcW w:w="7576" w:type="dxa"/>
            <w:gridSpan w:val="5"/>
            <w:tcBorders>
              <w:bottom w:val="single" w:sz="4" w:space="0" w:color="auto"/>
            </w:tcBorders>
            <w:vAlign w:val="center"/>
          </w:tcPr>
          <w:p w:rsidR="00E326A9" w:rsidRDefault="00E326A9" w:rsidP="00E326A9">
            <w:pPr>
              <w:adjustRightInd w:val="0"/>
              <w:snapToGrid w:val="0"/>
              <w:spacing w:line="480" w:lineRule="exact"/>
              <w:ind w:firstLineChars="105" w:firstLine="252"/>
              <w:rPr>
                <w:rFonts w:ascii="仿宋_GB2312" w:eastAsia="仿宋_GB2312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□ 在职职工、离退休返聘（需经人事处审核）</w:t>
            </w:r>
          </w:p>
          <w:p w:rsidR="00E326A9" w:rsidRDefault="00E326A9" w:rsidP="00E326A9">
            <w:pPr>
              <w:adjustRightInd w:val="0"/>
              <w:snapToGrid w:val="0"/>
              <w:spacing w:line="480" w:lineRule="exact"/>
              <w:ind w:firstLineChars="105" w:firstLine="252"/>
              <w:rPr>
                <w:rFonts w:ascii="仿宋_GB2312" w:eastAsia="仿宋_GB2312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□ 在读研究生（需经研究生部审核）</w:t>
            </w:r>
          </w:p>
          <w:p w:rsidR="00E326A9" w:rsidRDefault="00E326A9" w:rsidP="00E326A9">
            <w:pPr>
              <w:adjustRightInd w:val="0"/>
              <w:snapToGrid w:val="0"/>
              <w:spacing w:line="480" w:lineRule="exact"/>
              <w:ind w:firstLineChars="105" w:firstLine="252"/>
              <w:rPr>
                <w:rFonts w:ascii="仿宋_GB2312" w:eastAsia="仿宋_GB2312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□ 短期聘用、临时聘用、来所实习（需经人事处审核）</w:t>
            </w:r>
          </w:p>
          <w:p w:rsidR="00E326A9" w:rsidRDefault="00E326A9" w:rsidP="00E326A9">
            <w:pPr>
              <w:pStyle w:val="a3"/>
              <w:spacing w:line="480" w:lineRule="exact"/>
              <w:ind w:firstLineChars="105" w:firstLine="252"/>
              <w:rPr>
                <w:rFonts w:ascii="仿宋_GB2312" w:eastAsia="仿宋_GB2312" w:hAnsi="Times New Roman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 xml:space="preserve">□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8"/>
              </w:rPr>
              <w:t>博士后、国内访问学者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（需经人事处审核）</w:t>
            </w:r>
          </w:p>
          <w:p w:rsidR="00E326A9" w:rsidRDefault="00E326A9" w:rsidP="00E326A9">
            <w:pPr>
              <w:pStyle w:val="a3"/>
              <w:spacing w:line="480" w:lineRule="exact"/>
              <w:ind w:firstLineChars="105" w:firstLine="252"/>
              <w:rPr>
                <w:rFonts w:ascii="仿宋_GB2312" w:eastAsia="仿宋_GB2312" w:hAnsi="Times New Roman" w:cs="宋体" w:hint="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 xml:space="preserve">□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8"/>
              </w:rPr>
              <w:t>外国留学生、国外访问学者（需经战略规划与国际合作处审核）</w:t>
            </w:r>
          </w:p>
          <w:p w:rsidR="00E326A9" w:rsidRDefault="00E326A9" w:rsidP="00E326A9">
            <w:pPr>
              <w:pStyle w:val="a3"/>
              <w:spacing w:line="480" w:lineRule="exact"/>
              <w:ind w:firstLineChars="105" w:firstLine="252"/>
              <w:rPr>
                <w:rFonts w:ascii="宋体" w:hint="eastAsia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 xml:space="preserve">□ </w:t>
            </w: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（需经所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一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卡通办公室审核）</w:t>
            </w:r>
          </w:p>
          <w:p w:rsidR="00E326A9" w:rsidRDefault="00E326A9" w:rsidP="009C7C5E">
            <w:pPr>
              <w:ind w:leftChars="1436" w:left="3016" w:firstLineChars="200" w:firstLine="480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本人签字：  </w:t>
            </w:r>
          </w:p>
        </w:tc>
      </w:tr>
      <w:tr w:rsidR="00E326A9" w:rsidTr="009C7C5E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所在单位意见</w:t>
            </w:r>
          </w:p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（必填）</w:t>
            </w:r>
          </w:p>
        </w:tc>
        <w:tc>
          <w:tcPr>
            <w:tcW w:w="7576" w:type="dxa"/>
            <w:gridSpan w:val="5"/>
            <w:tcBorders>
              <w:bottom w:val="single" w:sz="4" w:space="0" w:color="auto"/>
            </w:tcBorders>
          </w:tcPr>
          <w:p w:rsidR="00E326A9" w:rsidRDefault="00E326A9" w:rsidP="009C7C5E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ind w:firstLineChars="1400" w:firstLine="3360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领导签字：       （盖章）</w:t>
            </w:r>
          </w:p>
        </w:tc>
      </w:tr>
      <w:tr w:rsidR="00E326A9" w:rsidTr="009C7C5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9376" w:type="dxa"/>
            <w:gridSpan w:val="6"/>
            <w:tcBorders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审核（四者之一）</w:t>
            </w:r>
          </w:p>
        </w:tc>
      </w:tr>
      <w:tr w:rsidR="00E326A9" w:rsidTr="009C7C5E">
        <w:tblPrEx>
          <w:tblCellMar>
            <w:top w:w="0" w:type="dxa"/>
            <w:bottom w:w="0" w:type="dxa"/>
          </w:tblCellMar>
        </w:tblPrEx>
        <w:trPr>
          <w:cantSplit/>
          <w:trHeight w:val="2158"/>
        </w:trPr>
        <w:tc>
          <w:tcPr>
            <w:tcW w:w="4688" w:type="dxa"/>
            <w:gridSpan w:val="3"/>
            <w:tcBorders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有效期至       年     月      日</w:t>
            </w:r>
          </w:p>
          <w:p w:rsidR="00E326A9" w:rsidRDefault="00E326A9" w:rsidP="009C7C5E">
            <w:pPr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人事处审核人签字：            （盖章）</w:t>
            </w:r>
          </w:p>
        </w:tc>
        <w:tc>
          <w:tcPr>
            <w:tcW w:w="4688" w:type="dxa"/>
            <w:gridSpan w:val="3"/>
            <w:tcBorders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有效期至       年     月      日</w:t>
            </w:r>
          </w:p>
          <w:p w:rsidR="00E326A9" w:rsidRDefault="00E326A9" w:rsidP="009C7C5E">
            <w:pPr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研究生部审核人签字：           （盖章）</w:t>
            </w:r>
          </w:p>
        </w:tc>
      </w:tr>
      <w:tr w:rsidR="00E326A9" w:rsidTr="009C7C5E">
        <w:tblPrEx>
          <w:tblCellMar>
            <w:top w:w="0" w:type="dxa"/>
            <w:bottom w:w="0" w:type="dxa"/>
          </w:tblCellMar>
        </w:tblPrEx>
        <w:trPr>
          <w:cantSplit/>
          <w:trHeight w:val="2291"/>
        </w:trPr>
        <w:tc>
          <w:tcPr>
            <w:tcW w:w="4688" w:type="dxa"/>
            <w:gridSpan w:val="3"/>
            <w:tcBorders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有效期至       年     月      日</w:t>
            </w:r>
          </w:p>
          <w:p w:rsidR="00E326A9" w:rsidRDefault="00E326A9" w:rsidP="009C7C5E">
            <w:pPr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国际合作处审核人签字：         （盖章）</w:t>
            </w:r>
          </w:p>
        </w:tc>
        <w:tc>
          <w:tcPr>
            <w:tcW w:w="4688" w:type="dxa"/>
            <w:gridSpan w:val="3"/>
            <w:tcBorders>
              <w:bottom w:val="single" w:sz="4" w:space="0" w:color="auto"/>
            </w:tcBorders>
            <w:vAlign w:val="center"/>
          </w:tcPr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E326A9" w:rsidRDefault="00E326A9" w:rsidP="009C7C5E">
            <w:pPr>
              <w:widowControl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有效期至       年     月      日</w:t>
            </w:r>
          </w:p>
          <w:p w:rsidR="00E326A9" w:rsidRDefault="00E326A9" w:rsidP="009C7C5E">
            <w:pPr>
              <w:rPr>
                <w:rFonts w:ascii="宋体" w:hAnsi="宋体" w:hint="eastAsia"/>
                <w:sz w:val="24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卡通办公室审核人签字：       （盖章）</w:t>
            </w:r>
          </w:p>
        </w:tc>
      </w:tr>
      <w:tr w:rsidR="00E326A9" w:rsidTr="009C7C5E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A9" w:rsidRDefault="00E326A9" w:rsidP="009C7C5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备注： </w:t>
            </w:r>
          </w:p>
        </w:tc>
        <w:tc>
          <w:tcPr>
            <w:tcW w:w="7576" w:type="dxa"/>
            <w:gridSpan w:val="5"/>
          </w:tcPr>
          <w:p w:rsidR="00E326A9" w:rsidRDefault="00E326A9" w:rsidP="009C7C5E">
            <w:pPr>
              <w:widowControl/>
              <w:ind w:firstLineChars="1600" w:firstLine="3840"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</w:tc>
      </w:tr>
    </w:tbl>
    <w:p w:rsidR="00BE5222" w:rsidRDefault="00BE5222"/>
    <w:sectPr w:rsidR="00BE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6A9"/>
    <w:rsid w:val="00BE5222"/>
    <w:rsid w:val="00E3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E326A9"/>
    <w:pPr>
      <w:adjustRightInd w:val="0"/>
      <w:snapToGrid w:val="0"/>
      <w:spacing w:line="360" w:lineRule="auto"/>
      <w:ind w:firstLineChars="192" w:firstLine="538"/>
    </w:pPr>
    <w:rPr>
      <w:rFonts w:ascii="楷体_GB2312" w:eastAsia="楷体_GB2312" w:hAnsi="宋体"/>
      <w:sz w:val="28"/>
    </w:rPr>
  </w:style>
  <w:style w:type="character" w:customStyle="1" w:styleId="Char">
    <w:name w:val="正文文本缩进 Char"/>
    <w:basedOn w:val="a0"/>
    <w:link w:val="a3"/>
    <w:semiHidden/>
    <w:rsid w:val="00E326A9"/>
    <w:rPr>
      <w:rFonts w:ascii="楷体_GB2312" w:eastAsia="楷体_GB2312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王家栋</dc:creator>
  <cp:keywords/>
  <dc:description/>
  <cp:lastModifiedBy>王家栋</cp:lastModifiedBy>
  <cp:revision>2</cp:revision>
  <dcterms:created xsi:type="dcterms:W3CDTF">2016-03-23T02:26:00Z</dcterms:created>
  <dcterms:modified xsi:type="dcterms:W3CDTF">2016-03-23T02:28:00Z</dcterms:modified>
</cp:coreProperties>
</file>